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0A3D" w14:textId="77777777" w:rsidR="003473B0" w:rsidRDefault="003473B0" w:rsidP="003473B0">
      <w:pPr>
        <w:ind w:right="-1"/>
        <w:rPr>
          <w:bCs/>
          <w:sz w:val="28"/>
          <w:szCs w:val="28"/>
        </w:rPr>
      </w:pPr>
    </w:p>
    <w:p w14:paraId="6C263154" w14:textId="77777777" w:rsidR="003473B0" w:rsidRPr="00D72150" w:rsidRDefault="003473B0" w:rsidP="003473B0">
      <w:pPr>
        <w:pStyle w:val="ConsPlusNormal"/>
        <w:ind w:firstLine="709"/>
        <w:jc w:val="right"/>
        <w:rPr>
          <w:i/>
          <w:iCs/>
          <w:color w:val="212121"/>
          <w:sz w:val="24"/>
          <w:szCs w:val="24"/>
          <w:shd w:val="clear" w:color="auto" w:fill="FFFFFF"/>
        </w:rPr>
      </w:pPr>
      <w:r w:rsidRPr="00D72150">
        <w:rPr>
          <w:i/>
          <w:iCs/>
          <w:color w:val="212121"/>
          <w:sz w:val="24"/>
          <w:szCs w:val="24"/>
          <w:shd w:val="clear" w:color="auto" w:fill="FFFFFF"/>
        </w:rPr>
        <w:t>проект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678"/>
        <w:gridCol w:w="1275"/>
        <w:gridCol w:w="4395"/>
      </w:tblGrid>
      <w:tr w:rsidR="003473B0" w:rsidRPr="00DE0FF7" w14:paraId="3F3ABE9E" w14:textId="77777777" w:rsidTr="00A66981">
        <w:trPr>
          <w:trHeight w:val="1275"/>
        </w:trPr>
        <w:tc>
          <w:tcPr>
            <w:tcW w:w="4678" w:type="dxa"/>
          </w:tcPr>
          <w:p w14:paraId="103F545C" w14:textId="77777777" w:rsidR="003473B0" w:rsidRPr="00DE0FF7" w:rsidRDefault="003473B0" w:rsidP="00A66981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РЕСПУБЛИКА ТАТАРСТАН</w:t>
            </w:r>
          </w:p>
          <w:p w14:paraId="6894162D" w14:textId="77777777" w:rsidR="003473B0" w:rsidRPr="00DE0FF7" w:rsidRDefault="003473B0" w:rsidP="00A66981">
            <w:pPr>
              <w:ind w:right="-1"/>
              <w:jc w:val="center"/>
              <w:rPr>
                <w:sz w:val="18"/>
                <w:szCs w:val="16"/>
                <w:lang w:val="tt-RU"/>
              </w:rPr>
            </w:pPr>
          </w:p>
          <w:p w14:paraId="1423A480" w14:textId="77777777" w:rsidR="003473B0" w:rsidRPr="00DE0FF7" w:rsidRDefault="003473B0" w:rsidP="00A66981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СОВЕТ НИЖНЕКАМСКОГО</w:t>
            </w:r>
          </w:p>
          <w:p w14:paraId="366A8869" w14:textId="77777777" w:rsidR="003473B0" w:rsidRPr="00DE0FF7" w:rsidRDefault="003473B0" w:rsidP="00A66981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МУНИЦИПАЛЬНОГО РАЙОНА</w:t>
            </w:r>
          </w:p>
          <w:p w14:paraId="2FFFE9AE" w14:textId="77777777" w:rsidR="003473B0" w:rsidRPr="00DE0FF7" w:rsidRDefault="003473B0" w:rsidP="00A66981">
            <w:pPr>
              <w:ind w:right="-1"/>
              <w:jc w:val="center"/>
              <w:rPr>
                <w:sz w:val="17"/>
                <w:szCs w:val="17"/>
                <w:lang w:val="tt-RU"/>
              </w:rPr>
            </w:pPr>
          </w:p>
          <w:p w14:paraId="07B48145" w14:textId="77777777" w:rsidR="003473B0" w:rsidRPr="00DE0FF7" w:rsidRDefault="003473B0" w:rsidP="00A66981">
            <w:pPr>
              <w:ind w:right="-1"/>
              <w:jc w:val="center"/>
              <w:rPr>
                <w:sz w:val="8"/>
                <w:szCs w:val="8"/>
              </w:rPr>
            </w:pPr>
          </w:p>
          <w:p w14:paraId="32CFEB5D" w14:textId="77777777" w:rsidR="003473B0" w:rsidRPr="00DE0FF7" w:rsidRDefault="003473B0" w:rsidP="00A66981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423586, г. Нижнекамск, пр. Строителей, 12</w:t>
            </w:r>
          </w:p>
          <w:p w14:paraId="6D852A92" w14:textId="77777777" w:rsidR="003473B0" w:rsidRPr="00DE0FF7" w:rsidRDefault="003473B0" w:rsidP="00A66981">
            <w:pPr>
              <w:ind w:right="-1"/>
              <w:jc w:val="center"/>
              <w:rPr>
                <w:szCs w:val="18"/>
                <w:lang w:val="tt-RU"/>
              </w:rPr>
            </w:pPr>
            <w:r w:rsidRPr="00DE0FF7">
              <w:rPr>
                <w:szCs w:val="18"/>
                <w:lang w:val="tt-RU"/>
              </w:rPr>
              <w:t>тел./факс (8555) 41-70-00</w:t>
            </w:r>
          </w:p>
          <w:p w14:paraId="28BF1070" w14:textId="77777777" w:rsidR="003473B0" w:rsidRPr="00DE0FF7" w:rsidRDefault="003473B0" w:rsidP="00A66981">
            <w:pPr>
              <w:ind w:right="-1"/>
              <w:jc w:val="center"/>
              <w:rPr>
                <w:sz w:val="15"/>
                <w:szCs w:val="15"/>
                <w:lang w:val="tt-RU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EB2352" wp14:editId="21B6D2FD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130175</wp:posOffset>
                      </wp:positionV>
                      <wp:extent cx="6575425" cy="1905"/>
                      <wp:effectExtent l="0" t="0" r="34925" b="3619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5425" cy="1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02F26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5.45pt;margin-top:10.25pt;width:517.75pt;height: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" strokecolor="#365f91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1" distB="4294967291" distL="114300" distR="114300" simplePos="0" relativeHeight="251660288" behindDoc="0" locked="0" layoutInCell="1" allowOverlap="1" wp14:anchorId="7DC8F159" wp14:editId="20DFE170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151764</wp:posOffset>
                      </wp:positionV>
                      <wp:extent cx="6571615" cy="0"/>
                      <wp:effectExtent l="0" t="0" r="0" b="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1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452B3" id="Прямая со стрелкой 3" o:spid="_x0000_s1026" type="#_x0000_t32" style="position:absolute;margin-left:-4.85pt;margin-top:11.95pt;width:517.4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" strokecolor="#00b050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D85423" wp14:editId="5120A35F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139700</wp:posOffset>
                      </wp:positionV>
                      <wp:extent cx="6571615" cy="5715"/>
                      <wp:effectExtent l="0" t="0" r="19685" b="3238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1615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4CEA6" id="Прямая со стрелкой 2" o:spid="_x0000_s1026" type="#_x0000_t32" style="position:absolute;margin-left:-5.5pt;margin-top:11pt;width:517.45pt;height:.4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" strokecolor="yellow"/>
                  </w:pict>
                </mc:Fallback>
              </mc:AlternateContent>
            </w:r>
            <w:r w:rsidRPr="00DE0FF7">
              <w:rPr>
                <w:sz w:val="15"/>
                <w:szCs w:val="15"/>
              </w:rPr>
              <w:t xml:space="preserve"> </w:t>
            </w:r>
          </w:p>
        </w:tc>
        <w:tc>
          <w:tcPr>
            <w:tcW w:w="1275" w:type="dxa"/>
          </w:tcPr>
          <w:p w14:paraId="44E653A8" w14:textId="77777777" w:rsidR="003473B0" w:rsidRPr="00DE0FF7" w:rsidRDefault="003473B0" w:rsidP="00A66981">
            <w:pPr>
              <w:ind w:right="-1"/>
              <w:jc w:val="center"/>
            </w:pPr>
            <w:r w:rsidRPr="00DE0FF7">
              <w:rPr>
                <w:noProof/>
              </w:rPr>
              <w:drawing>
                <wp:inline distT="0" distB="0" distL="0" distR="0" wp14:anchorId="6C28597D" wp14:editId="62FDF26A">
                  <wp:extent cx="790575" cy="914400"/>
                  <wp:effectExtent l="0" t="0" r="9525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53242BFF" w14:textId="77777777" w:rsidR="003473B0" w:rsidRPr="00DE0FF7" w:rsidRDefault="003473B0" w:rsidP="00A66981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ТАТАРСТАН РЕСПУБЛИКАСЫ</w:t>
            </w:r>
          </w:p>
          <w:p w14:paraId="2DB8B8EB" w14:textId="77777777" w:rsidR="003473B0" w:rsidRPr="00DE0FF7" w:rsidRDefault="003473B0" w:rsidP="00A66981">
            <w:pPr>
              <w:ind w:right="-1"/>
              <w:jc w:val="center"/>
              <w:rPr>
                <w:sz w:val="18"/>
                <w:szCs w:val="16"/>
                <w:lang w:val="tt-RU"/>
              </w:rPr>
            </w:pPr>
          </w:p>
          <w:p w14:paraId="229ADCB3" w14:textId="77777777" w:rsidR="003473B0" w:rsidRPr="00DE0FF7" w:rsidRDefault="003473B0" w:rsidP="00A66981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 xml:space="preserve"> ТҮБӘН КАМА </w:t>
            </w:r>
          </w:p>
          <w:p w14:paraId="2A1183E3" w14:textId="77777777" w:rsidR="003473B0" w:rsidRPr="00DE0FF7" w:rsidRDefault="003473B0" w:rsidP="00A66981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МУНИЦИПАЛЬ РАЙОНЫ СОВЕТЫ</w:t>
            </w:r>
          </w:p>
          <w:p w14:paraId="7CFD7287" w14:textId="77777777" w:rsidR="003473B0" w:rsidRPr="00DE0FF7" w:rsidRDefault="003473B0" w:rsidP="00A66981">
            <w:pPr>
              <w:ind w:right="-1"/>
              <w:jc w:val="center"/>
              <w:rPr>
                <w:sz w:val="17"/>
                <w:szCs w:val="17"/>
                <w:lang w:val="tt-RU"/>
              </w:rPr>
            </w:pPr>
          </w:p>
          <w:p w14:paraId="221FA7CC" w14:textId="77777777" w:rsidR="003473B0" w:rsidRPr="00DE0FF7" w:rsidRDefault="003473B0" w:rsidP="00A66981">
            <w:pPr>
              <w:ind w:right="-1"/>
              <w:jc w:val="center"/>
              <w:rPr>
                <w:sz w:val="8"/>
                <w:szCs w:val="12"/>
                <w:lang w:val="tt-RU"/>
              </w:rPr>
            </w:pPr>
          </w:p>
          <w:p w14:paraId="3374EF3D" w14:textId="77777777" w:rsidR="003473B0" w:rsidRPr="00DE0FF7" w:rsidRDefault="003473B0" w:rsidP="00A66981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423586, Түбән Кама шәһәре, Төзүчеләр пр., 12</w:t>
            </w:r>
          </w:p>
          <w:p w14:paraId="280ABE7E" w14:textId="77777777" w:rsidR="003473B0" w:rsidRPr="00DE0FF7" w:rsidRDefault="003473B0" w:rsidP="00A66981">
            <w:pPr>
              <w:ind w:right="-1"/>
              <w:jc w:val="center"/>
              <w:rPr>
                <w:sz w:val="15"/>
                <w:szCs w:val="15"/>
                <w:lang w:val="tt-RU"/>
              </w:rPr>
            </w:pPr>
            <w:r w:rsidRPr="00DE0FF7">
              <w:rPr>
                <w:szCs w:val="18"/>
                <w:lang w:val="tt-RU"/>
              </w:rPr>
              <w:t>тел./факс (8555) 41-70-00</w:t>
            </w:r>
          </w:p>
        </w:tc>
      </w:tr>
    </w:tbl>
    <w:p w14:paraId="4BAF7AE1" w14:textId="77777777" w:rsidR="003473B0" w:rsidRPr="00DE0FF7" w:rsidRDefault="003473B0" w:rsidP="003473B0">
      <w:pPr>
        <w:pStyle w:val="ConsPlusNormal"/>
        <w:ind w:right="-1"/>
        <w:rPr>
          <w:lang w:val="tt-RU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3473B0" w:rsidRPr="00DE0FF7" w14:paraId="32AC0B19" w14:textId="77777777" w:rsidTr="00A66981">
        <w:tc>
          <w:tcPr>
            <w:tcW w:w="5387" w:type="dxa"/>
            <w:shd w:val="clear" w:color="auto" w:fill="auto"/>
          </w:tcPr>
          <w:p w14:paraId="2609EE85" w14:textId="77777777" w:rsidR="003473B0" w:rsidRPr="00DE0FF7" w:rsidRDefault="003473B0" w:rsidP="00A66981">
            <w:pPr>
              <w:pStyle w:val="ConsPlusNormal"/>
              <w:ind w:right="-1"/>
              <w:rPr>
                <w:sz w:val="26"/>
                <w:szCs w:val="26"/>
                <w:lang w:val="tt-RU"/>
              </w:rPr>
            </w:pPr>
            <w:r w:rsidRPr="00DE0FF7">
              <w:rPr>
                <w:sz w:val="26"/>
                <w:szCs w:val="26"/>
                <w:lang w:val="tt-RU"/>
              </w:rPr>
              <w:t xml:space="preserve">                           РЕШЕНИЕ</w:t>
            </w:r>
          </w:p>
        </w:tc>
        <w:tc>
          <w:tcPr>
            <w:tcW w:w="4961" w:type="dxa"/>
            <w:shd w:val="clear" w:color="auto" w:fill="auto"/>
          </w:tcPr>
          <w:p w14:paraId="6610238E" w14:textId="77777777" w:rsidR="003473B0" w:rsidRPr="00DE0FF7" w:rsidRDefault="003473B0" w:rsidP="00A66981">
            <w:pPr>
              <w:pStyle w:val="ConsPlusNormal"/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DE0FF7">
              <w:rPr>
                <w:sz w:val="26"/>
                <w:szCs w:val="26"/>
                <w:lang w:val="tt-RU"/>
              </w:rPr>
              <w:t xml:space="preserve">             КАРАР</w:t>
            </w:r>
          </w:p>
          <w:p w14:paraId="1430E41E" w14:textId="77777777" w:rsidR="003473B0" w:rsidRPr="00DE0FF7" w:rsidRDefault="003473B0" w:rsidP="00A66981">
            <w:pPr>
              <w:pStyle w:val="ConsPlusNormal"/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3473B0" w:rsidRPr="003B5910" w14:paraId="496C1840" w14:textId="77777777" w:rsidTr="00A66981">
        <w:trPr>
          <w:trHeight w:val="343"/>
        </w:trPr>
        <w:tc>
          <w:tcPr>
            <w:tcW w:w="5387" w:type="dxa"/>
            <w:shd w:val="clear" w:color="auto" w:fill="auto"/>
          </w:tcPr>
          <w:p w14:paraId="0D327A67" w14:textId="77777777" w:rsidR="003473B0" w:rsidRPr="00DE0FF7" w:rsidRDefault="003473B0" w:rsidP="00A66981">
            <w:pPr>
              <w:pStyle w:val="ConsPlusNormal"/>
              <w:ind w:right="-1"/>
              <w:rPr>
                <w:noProof/>
              </w:rPr>
            </w:pPr>
            <w:r w:rsidRPr="003B5910">
              <w:rPr>
                <w:noProof/>
              </w:rPr>
              <w:t>№</w:t>
            </w:r>
            <w:r>
              <w:rPr>
                <w:noProof/>
              </w:rPr>
              <w:t xml:space="preserve"> __</w:t>
            </w:r>
          </w:p>
        </w:tc>
        <w:tc>
          <w:tcPr>
            <w:tcW w:w="4961" w:type="dxa"/>
            <w:shd w:val="clear" w:color="auto" w:fill="auto"/>
          </w:tcPr>
          <w:p w14:paraId="648E7D5C" w14:textId="77777777" w:rsidR="003473B0" w:rsidRPr="003B5910" w:rsidRDefault="003473B0" w:rsidP="00A66981">
            <w:pPr>
              <w:pStyle w:val="ConsPlusNormal"/>
              <w:ind w:right="-1"/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от __</w:t>
            </w:r>
            <w:r>
              <w:t xml:space="preserve"> июля </w:t>
            </w:r>
            <w:r>
              <w:rPr>
                <w:lang w:val="tt-RU"/>
              </w:rPr>
              <w:t>202</w:t>
            </w:r>
            <w:r>
              <w:t>6</w:t>
            </w:r>
            <w:r>
              <w:rPr>
                <w:lang w:val="tt-RU"/>
              </w:rPr>
              <w:t xml:space="preserve"> года</w:t>
            </w:r>
          </w:p>
        </w:tc>
      </w:tr>
    </w:tbl>
    <w:p w14:paraId="314F7442" w14:textId="77777777" w:rsidR="003473B0" w:rsidRDefault="003473B0" w:rsidP="00FC125F">
      <w:pPr>
        <w:ind w:right="-1"/>
        <w:jc w:val="center"/>
        <w:rPr>
          <w:bCs/>
          <w:sz w:val="28"/>
          <w:szCs w:val="28"/>
        </w:rPr>
      </w:pPr>
    </w:p>
    <w:p w14:paraId="7A51F2EF" w14:textId="4C6A9E80" w:rsidR="006D051D" w:rsidRPr="003473B0" w:rsidRDefault="000430C7" w:rsidP="00FC125F">
      <w:pPr>
        <w:ind w:right="-1"/>
        <w:jc w:val="center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 xml:space="preserve">Об утверждении описания </w:t>
      </w:r>
      <w:r w:rsidR="0002402B" w:rsidRPr="003473B0">
        <w:rPr>
          <w:bCs/>
          <w:sz w:val="28"/>
          <w:szCs w:val="28"/>
        </w:rPr>
        <w:t xml:space="preserve">и эскиза </w:t>
      </w:r>
      <w:r w:rsidRPr="003473B0">
        <w:rPr>
          <w:bCs/>
          <w:sz w:val="28"/>
          <w:szCs w:val="28"/>
        </w:rPr>
        <w:t>Знака «</w:t>
      </w:r>
      <w:r w:rsidR="006D051D" w:rsidRPr="003473B0">
        <w:rPr>
          <w:bCs/>
          <w:sz w:val="28"/>
          <w:szCs w:val="28"/>
        </w:rPr>
        <w:t>Почетный гражданин Нижнекамского муниципального района</w:t>
      </w:r>
      <w:r w:rsidRPr="003473B0">
        <w:rPr>
          <w:bCs/>
          <w:sz w:val="28"/>
          <w:szCs w:val="28"/>
        </w:rPr>
        <w:t xml:space="preserve">» и </w:t>
      </w:r>
      <w:r w:rsidR="00564356" w:rsidRPr="003473B0">
        <w:rPr>
          <w:bCs/>
          <w:sz w:val="28"/>
          <w:szCs w:val="28"/>
        </w:rPr>
        <w:t xml:space="preserve">внесении изменений в решение </w:t>
      </w:r>
      <w:r w:rsidR="006D051D" w:rsidRPr="003473B0">
        <w:rPr>
          <w:bCs/>
          <w:sz w:val="28"/>
          <w:szCs w:val="28"/>
        </w:rPr>
        <w:t>Совета Нижнекамского муниципального района № 4 от 30 января 2025 года</w:t>
      </w:r>
    </w:p>
    <w:p w14:paraId="34E1A67F" w14:textId="77777777" w:rsidR="006D051D" w:rsidRPr="003473B0" w:rsidRDefault="006D051D" w:rsidP="006D051D">
      <w:pPr>
        <w:ind w:right="-1"/>
        <w:jc w:val="center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 xml:space="preserve"> </w:t>
      </w:r>
      <w:r w:rsidR="00564356" w:rsidRPr="003473B0">
        <w:rPr>
          <w:bCs/>
          <w:sz w:val="28"/>
          <w:szCs w:val="28"/>
        </w:rPr>
        <w:t>«</w:t>
      </w:r>
      <w:r w:rsidRPr="003473B0">
        <w:rPr>
          <w:bCs/>
          <w:sz w:val="28"/>
          <w:szCs w:val="28"/>
        </w:rPr>
        <w:t xml:space="preserve">Об утверждении положения о звании </w:t>
      </w:r>
    </w:p>
    <w:p w14:paraId="4FBD30B9" w14:textId="4D9CBC0E" w:rsidR="00564356" w:rsidRPr="003473B0" w:rsidRDefault="006D051D" w:rsidP="006D051D">
      <w:pPr>
        <w:ind w:right="-1"/>
        <w:jc w:val="center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>«Почетный гражданин Нижнекамского муниципального района</w:t>
      </w:r>
      <w:r w:rsidR="00971023" w:rsidRPr="003473B0">
        <w:rPr>
          <w:bCs/>
          <w:sz w:val="28"/>
          <w:szCs w:val="28"/>
        </w:rPr>
        <w:t>»</w:t>
      </w:r>
    </w:p>
    <w:p w14:paraId="28031A33" w14:textId="77777777" w:rsidR="00963408" w:rsidRPr="003473B0" w:rsidRDefault="00963408" w:rsidP="00963408">
      <w:pPr>
        <w:ind w:right="-1"/>
        <w:jc w:val="center"/>
        <w:rPr>
          <w:bCs/>
          <w:sz w:val="28"/>
          <w:szCs w:val="28"/>
        </w:rPr>
      </w:pPr>
    </w:p>
    <w:p w14:paraId="4082A9EA" w14:textId="77777777" w:rsidR="003473B0" w:rsidRPr="003473B0" w:rsidRDefault="003473B0" w:rsidP="00963408">
      <w:pPr>
        <w:ind w:right="-1"/>
        <w:jc w:val="center"/>
        <w:rPr>
          <w:bCs/>
          <w:sz w:val="28"/>
          <w:szCs w:val="28"/>
        </w:rPr>
      </w:pPr>
    </w:p>
    <w:p w14:paraId="1A10ED12" w14:textId="77777777" w:rsidR="00564356" w:rsidRPr="003473B0" w:rsidRDefault="00564356" w:rsidP="0056435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>В соответствии с</w:t>
      </w:r>
      <w:r w:rsidR="00583331" w:rsidRPr="003473B0">
        <w:rPr>
          <w:bCs/>
          <w:sz w:val="28"/>
          <w:szCs w:val="28"/>
        </w:rPr>
        <w:t xml:space="preserve">о статьей 10 </w:t>
      </w:r>
      <w:r w:rsidR="006D051D" w:rsidRPr="003473B0">
        <w:rPr>
          <w:bCs/>
          <w:sz w:val="28"/>
          <w:szCs w:val="28"/>
        </w:rPr>
        <w:t>Устава муниципального образования «Нижнекамский муниципальный район» Республики Татарстан,</w:t>
      </w:r>
      <w:r w:rsidR="00583331" w:rsidRPr="003473B0">
        <w:rPr>
          <w:bCs/>
          <w:sz w:val="28"/>
          <w:szCs w:val="28"/>
        </w:rPr>
        <w:t xml:space="preserve"> </w:t>
      </w:r>
      <w:r w:rsidR="006D051D" w:rsidRPr="003473B0">
        <w:rPr>
          <w:bCs/>
          <w:sz w:val="28"/>
          <w:szCs w:val="28"/>
        </w:rPr>
        <w:t>Совет Нижнекамского муниципального района</w:t>
      </w:r>
    </w:p>
    <w:p w14:paraId="16639D83" w14:textId="77777777" w:rsidR="00564356" w:rsidRPr="003473B0" w:rsidRDefault="00564356" w:rsidP="0056435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069E797E" w14:textId="77777777" w:rsidR="00564356" w:rsidRPr="003473B0" w:rsidRDefault="00564356" w:rsidP="0056435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>РЕШАЕТ:</w:t>
      </w:r>
    </w:p>
    <w:p w14:paraId="78B14D2B" w14:textId="77777777" w:rsidR="003473B0" w:rsidRPr="003473B0" w:rsidRDefault="003473B0" w:rsidP="0056435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08A79485" w14:textId="77777777" w:rsidR="000430C7" w:rsidRPr="003473B0" w:rsidRDefault="007A28FB" w:rsidP="00971023">
      <w:pPr>
        <w:ind w:firstLine="709"/>
        <w:jc w:val="both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>1</w:t>
      </w:r>
      <w:r w:rsidR="00583331" w:rsidRPr="003473B0">
        <w:rPr>
          <w:bCs/>
          <w:sz w:val="28"/>
          <w:szCs w:val="28"/>
        </w:rPr>
        <w:t>.</w:t>
      </w:r>
      <w:r w:rsidRPr="003473B0">
        <w:rPr>
          <w:bCs/>
          <w:sz w:val="28"/>
          <w:szCs w:val="28"/>
        </w:rPr>
        <w:t xml:space="preserve"> </w:t>
      </w:r>
      <w:r w:rsidR="000430C7" w:rsidRPr="003473B0">
        <w:rPr>
          <w:bCs/>
          <w:sz w:val="28"/>
          <w:szCs w:val="28"/>
        </w:rPr>
        <w:t>Утвердить описание</w:t>
      </w:r>
      <w:r w:rsidR="0002402B" w:rsidRPr="003473B0">
        <w:rPr>
          <w:bCs/>
          <w:sz w:val="28"/>
          <w:szCs w:val="28"/>
        </w:rPr>
        <w:t xml:space="preserve"> и эскиз</w:t>
      </w:r>
      <w:r w:rsidR="000430C7" w:rsidRPr="003473B0">
        <w:rPr>
          <w:bCs/>
          <w:sz w:val="28"/>
          <w:szCs w:val="28"/>
        </w:rPr>
        <w:t xml:space="preserve"> Знака «Почетный гражданин </w:t>
      </w:r>
      <w:r w:rsidR="00971023" w:rsidRPr="003473B0">
        <w:rPr>
          <w:bCs/>
          <w:sz w:val="28"/>
          <w:szCs w:val="28"/>
        </w:rPr>
        <w:t>Нижнекамского муниципального района</w:t>
      </w:r>
      <w:r w:rsidR="000430C7" w:rsidRPr="003473B0">
        <w:rPr>
          <w:bCs/>
          <w:sz w:val="28"/>
          <w:szCs w:val="28"/>
        </w:rPr>
        <w:t>» (приложение).</w:t>
      </w:r>
    </w:p>
    <w:p w14:paraId="1FF95935" w14:textId="6322EAF6" w:rsidR="007A28FB" w:rsidRPr="003473B0" w:rsidRDefault="000430C7" w:rsidP="00971023">
      <w:pPr>
        <w:ind w:firstLine="709"/>
        <w:jc w:val="both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 xml:space="preserve">2. </w:t>
      </w:r>
      <w:r w:rsidR="007A28FB" w:rsidRPr="003473B0">
        <w:rPr>
          <w:bCs/>
          <w:sz w:val="28"/>
          <w:szCs w:val="28"/>
        </w:rPr>
        <w:t xml:space="preserve">Внести в решение </w:t>
      </w:r>
      <w:r w:rsidR="00971023" w:rsidRPr="003473B0">
        <w:rPr>
          <w:bCs/>
          <w:sz w:val="28"/>
          <w:szCs w:val="28"/>
        </w:rPr>
        <w:t>Совета Нижнекамского муниципального района № 4 от 30 января 2025 года</w:t>
      </w:r>
      <w:r w:rsidR="003473B0">
        <w:rPr>
          <w:bCs/>
          <w:sz w:val="28"/>
          <w:szCs w:val="28"/>
        </w:rPr>
        <w:t xml:space="preserve"> </w:t>
      </w:r>
      <w:r w:rsidR="00971023" w:rsidRPr="003473B0">
        <w:rPr>
          <w:bCs/>
          <w:sz w:val="28"/>
          <w:szCs w:val="28"/>
        </w:rPr>
        <w:t>«Об утверждении положения о звании «Почетный гражданин Нижнекамского муниципального района»</w:t>
      </w:r>
      <w:r w:rsidR="007A28FB" w:rsidRPr="003473B0">
        <w:rPr>
          <w:bCs/>
          <w:sz w:val="28"/>
          <w:szCs w:val="28"/>
        </w:rPr>
        <w:t xml:space="preserve"> следующие изменения:</w:t>
      </w:r>
    </w:p>
    <w:p w14:paraId="3BE00425" w14:textId="77777777" w:rsidR="000430C7" w:rsidRPr="003473B0" w:rsidRDefault="000430C7" w:rsidP="00971023">
      <w:pPr>
        <w:ind w:firstLine="709"/>
        <w:jc w:val="both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>дополнить абзац второй пункта 1.</w:t>
      </w:r>
      <w:r w:rsidR="006D051D" w:rsidRPr="003473B0">
        <w:rPr>
          <w:bCs/>
          <w:sz w:val="28"/>
          <w:szCs w:val="28"/>
        </w:rPr>
        <w:t>5</w:t>
      </w:r>
      <w:r w:rsidRPr="003473B0">
        <w:rPr>
          <w:bCs/>
          <w:sz w:val="28"/>
          <w:szCs w:val="28"/>
        </w:rPr>
        <w:t xml:space="preserve"> </w:t>
      </w:r>
      <w:hyperlink w:anchor="Par24" w:history="1">
        <w:r w:rsidR="006D051D" w:rsidRPr="003473B0">
          <w:rPr>
            <w:bCs/>
            <w:sz w:val="28"/>
            <w:szCs w:val="28"/>
          </w:rPr>
          <w:t>Положения</w:t>
        </w:r>
      </w:hyperlink>
      <w:r w:rsidR="006D051D" w:rsidRPr="003473B0">
        <w:rPr>
          <w:bCs/>
          <w:sz w:val="28"/>
          <w:szCs w:val="28"/>
        </w:rPr>
        <w:t xml:space="preserve"> о звании «Почетный гражданин Нижнекамского муниципального района»</w:t>
      </w:r>
      <w:r w:rsidRPr="003473B0">
        <w:rPr>
          <w:bCs/>
          <w:sz w:val="28"/>
          <w:szCs w:val="28"/>
        </w:rPr>
        <w:t xml:space="preserve"> словами следующего содержания:</w:t>
      </w:r>
    </w:p>
    <w:p w14:paraId="1C0BDAA2" w14:textId="77777777" w:rsidR="000430C7" w:rsidRPr="003473B0" w:rsidRDefault="000430C7" w:rsidP="00971023">
      <w:pPr>
        <w:ind w:firstLine="709"/>
        <w:jc w:val="both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 xml:space="preserve">«Описание </w:t>
      </w:r>
      <w:r w:rsidR="0002402B" w:rsidRPr="003473B0">
        <w:rPr>
          <w:bCs/>
          <w:sz w:val="28"/>
          <w:szCs w:val="28"/>
        </w:rPr>
        <w:t xml:space="preserve">и эскиз </w:t>
      </w:r>
      <w:r w:rsidRPr="003473B0">
        <w:rPr>
          <w:bCs/>
          <w:sz w:val="28"/>
          <w:szCs w:val="28"/>
        </w:rPr>
        <w:t>Знака «</w:t>
      </w:r>
      <w:r w:rsidR="006D051D" w:rsidRPr="003473B0">
        <w:rPr>
          <w:bCs/>
          <w:sz w:val="28"/>
          <w:szCs w:val="28"/>
        </w:rPr>
        <w:t>Почетный гражданин Нижнекамского муниципального района</w:t>
      </w:r>
      <w:r w:rsidRPr="003473B0">
        <w:rPr>
          <w:bCs/>
          <w:sz w:val="28"/>
          <w:szCs w:val="28"/>
        </w:rPr>
        <w:t xml:space="preserve">» утверждается решением </w:t>
      </w:r>
      <w:r w:rsidR="006D051D" w:rsidRPr="003473B0">
        <w:rPr>
          <w:bCs/>
          <w:sz w:val="28"/>
          <w:szCs w:val="28"/>
        </w:rPr>
        <w:t>Совета Нижнекамского муниципального района</w:t>
      </w:r>
      <w:r w:rsidRPr="003473B0">
        <w:rPr>
          <w:bCs/>
          <w:sz w:val="28"/>
          <w:szCs w:val="28"/>
        </w:rPr>
        <w:t>.».</w:t>
      </w:r>
    </w:p>
    <w:p w14:paraId="0DCF2E81" w14:textId="77777777" w:rsidR="006D051D" w:rsidRPr="003473B0" w:rsidRDefault="006D051D" w:rsidP="0097102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>3. Контроль за исполнением настоящего решения возложить на постоянную комиссию по вопросам местного самоуправления, регламента и правопорядка.</w:t>
      </w:r>
    </w:p>
    <w:p w14:paraId="6037C06F" w14:textId="77777777" w:rsidR="00564356" w:rsidRPr="003473B0" w:rsidRDefault="00564356" w:rsidP="00564356">
      <w:pPr>
        <w:jc w:val="both"/>
        <w:rPr>
          <w:bCs/>
          <w:sz w:val="28"/>
          <w:szCs w:val="28"/>
        </w:rPr>
      </w:pPr>
    </w:p>
    <w:p w14:paraId="55DE5DA8" w14:textId="77777777" w:rsidR="00564356" w:rsidRDefault="00564356" w:rsidP="00564356">
      <w:pPr>
        <w:jc w:val="both"/>
        <w:rPr>
          <w:bCs/>
          <w:sz w:val="28"/>
          <w:szCs w:val="28"/>
        </w:rPr>
      </w:pPr>
    </w:p>
    <w:p w14:paraId="1B302115" w14:textId="77777777" w:rsidR="003473B0" w:rsidRPr="003473B0" w:rsidRDefault="003473B0" w:rsidP="00564356">
      <w:pPr>
        <w:jc w:val="both"/>
        <w:rPr>
          <w:bCs/>
          <w:sz w:val="28"/>
          <w:szCs w:val="28"/>
        </w:rPr>
      </w:pPr>
    </w:p>
    <w:p w14:paraId="711F263D" w14:textId="77777777" w:rsidR="003473B0" w:rsidRDefault="006D051D" w:rsidP="0056435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 xml:space="preserve">Глава Нижнекамского </w:t>
      </w:r>
    </w:p>
    <w:p w14:paraId="4EBBCF1F" w14:textId="02A318DA" w:rsidR="00564356" w:rsidRPr="003473B0" w:rsidRDefault="006D051D" w:rsidP="0056435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73B0">
        <w:rPr>
          <w:bCs/>
          <w:sz w:val="28"/>
          <w:szCs w:val="28"/>
        </w:rPr>
        <w:t xml:space="preserve">муниципального района                               </w:t>
      </w:r>
      <w:r w:rsidR="00971023" w:rsidRPr="003473B0">
        <w:rPr>
          <w:bCs/>
          <w:sz w:val="28"/>
          <w:szCs w:val="28"/>
        </w:rPr>
        <w:t xml:space="preserve"> </w:t>
      </w:r>
      <w:r w:rsidR="00564356" w:rsidRPr="003473B0">
        <w:rPr>
          <w:bCs/>
          <w:sz w:val="28"/>
          <w:szCs w:val="28"/>
        </w:rPr>
        <w:t xml:space="preserve">   </w:t>
      </w:r>
      <w:r w:rsidR="003473B0">
        <w:rPr>
          <w:bCs/>
          <w:sz w:val="28"/>
          <w:szCs w:val="28"/>
        </w:rPr>
        <w:t xml:space="preserve">                                                     </w:t>
      </w:r>
      <w:r w:rsidR="000430C7" w:rsidRPr="003473B0">
        <w:rPr>
          <w:bCs/>
          <w:sz w:val="28"/>
          <w:szCs w:val="28"/>
        </w:rPr>
        <w:t>Р.И.</w:t>
      </w:r>
      <w:r w:rsidR="003473B0">
        <w:rPr>
          <w:bCs/>
          <w:sz w:val="28"/>
          <w:szCs w:val="28"/>
        </w:rPr>
        <w:t xml:space="preserve"> </w:t>
      </w:r>
      <w:r w:rsidR="000430C7" w:rsidRPr="003473B0">
        <w:rPr>
          <w:bCs/>
          <w:sz w:val="28"/>
          <w:szCs w:val="28"/>
        </w:rPr>
        <w:t>Беляев</w:t>
      </w:r>
    </w:p>
    <w:p w14:paraId="1605B0FB" w14:textId="77777777" w:rsidR="00626B6B" w:rsidRPr="003473B0" w:rsidRDefault="00626B6B">
      <w:pPr>
        <w:rPr>
          <w:bCs/>
        </w:rPr>
      </w:pPr>
    </w:p>
    <w:sectPr w:rsidR="00626B6B" w:rsidRPr="003473B0" w:rsidSect="003473B0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95D40"/>
    <w:multiLevelType w:val="hybridMultilevel"/>
    <w:tmpl w:val="508EECCC"/>
    <w:lvl w:ilvl="0" w:tplc="3A8A4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1E0640"/>
    <w:multiLevelType w:val="multilevel"/>
    <w:tmpl w:val="0DA004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 w16cid:durableId="924192752">
    <w:abstractNumId w:val="0"/>
  </w:num>
  <w:num w:numId="2" w16cid:durableId="770051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93"/>
    <w:rsid w:val="0002102C"/>
    <w:rsid w:val="0002402B"/>
    <w:rsid w:val="000430C7"/>
    <w:rsid w:val="000435E9"/>
    <w:rsid w:val="00087FE0"/>
    <w:rsid w:val="000D1EBF"/>
    <w:rsid w:val="00127C32"/>
    <w:rsid w:val="00221D70"/>
    <w:rsid w:val="00222858"/>
    <w:rsid w:val="00225E93"/>
    <w:rsid w:val="002A05C3"/>
    <w:rsid w:val="002B5CFB"/>
    <w:rsid w:val="003473B0"/>
    <w:rsid w:val="003F579C"/>
    <w:rsid w:val="00552CF7"/>
    <w:rsid w:val="00564356"/>
    <w:rsid w:val="00583331"/>
    <w:rsid w:val="0060296E"/>
    <w:rsid w:val="00626B6B"/>
    <w:rsid w:val="006554F9"/>
    <w:rsid w:val="006D051D"/>
    <w:rsid w:val="007A28FB"/>
    <w:rsid w:val="008F37FD"/>
    <w:rsid w:val="00935F99"/>
    <w:rsid w:val="00963408"/>
    <w:rsid w:val="00971023"/>
    <w:rsid w:val="00996881"/>
    <w:rsid w:val="00AB4E66"/>
    <w:rsid w:val="00AF617A"/>
    <w:rsid w:val="00C27788"/>
    <w:rsid w:val="00C571FE"/>
    <w:rsid w:val="00CC4114"/>
    <w:rsid w:val="00D11AFF"/>
    <w:rsid w:val="00D205C9"/>
    <w:rsid w:val="00D349E9"/>
    <w:rsid w:val="00DD0EA7"/>
    <w:rsid w:val="00EB7C67"/>
    <w:rsid w:val="00EC64B6"/>
    <w:rsid w:val="00EF69A1"/>
    <w:rsid w:val="00FC125F"/>
    <w:rsid w:val="00FC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5338"/>
  <w15:docId w15:val="{E5C093BB-0883-4A33-839A-59F8520C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4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5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C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3473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408 Иванова</dc:creator>
  <cp:lastModifiedBy>USER</cp:lastModifiedBy>
  <cp:revision>4</cp:revision>
  <cp:lastPrinted>2026-07-21T07:17:00Z</cp:lastPrinted>
  <dcterms:created xsi:type="dcterms:W3CDTF">2026-07-22T11:57:00Z</dcterms:created>
  <dcterms:modified xsi:type="dcterms:W3CDTF">2026-07-22T12:43:00Z</dcterms:modified>
</cp:coreProperties>
</file>